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0" w:rsidRPr="00174B35" w:rsidRDefault="00205C12" w:rsidP="00CB00B0">
      <w:pPr>
        <w:pStyle w:val="a4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DC56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  <w:r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205C12" w:rsidRPr="00174B35" w:rsidRDefault="00DC56D3" w:rsidP="00205C1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4F5DB0"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ЗЕМЛЕУСТРОЙСТВО И </w:t>
      </w:r>
      <w:r w:rsidR="00205C12"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КАДАСТР</w:t>
      </w:r>
      <w:r w:rsidR="004F5DB0"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205C12"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4F5DB0"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21.03.02</w:t>
      </w:r>
      <w:r w:rsidR="00205C12" w:rsidRPr="00174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205C12" w:rsidRDefault="00205C12" w:rsidP="00205C12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6D3" w:rsidRDefault="00CC4F98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ПРАВОВЕДЕНИЕ</w:t>
      </w:r>
    </w:p>
    <w:p w:rsidR="00483D35" w:rsidRPr="00CC4F98" w:rsidRDefault="00483D35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0779" w:rsidRPr="0036419E" w:rsidRDefault="00700779" w:rsidP="00CB00B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36419E">
        <w:rPr>
          <w:rFonts w:ascii="Times New Roman" w:hAnsi="Times New Roman" w:cs="Times New Roman"/>
          <w:bCs/>
          <w:sz w:val="28"/>
          <w:szCs w:val="28"/>
        </w:rPr>
        <w:t xml:space="preserve"> в схемах</w:t>
      </w:r>
      <w:r w:rsidRPr="0036419E">
        <w:rPr>
          <w:rFonts w:ascii="Times New Roman" w:hAnsi="Times New Roman" w:cs="Times New Roman"/>
          <w:sz w:val="28"/>
          <w:szCs w:val="28"/>
        </w:rPr>
        <w:t xml:space="preserve"> и определениях [Электронный ресурс] : учеб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особие /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>, И. Г. Филиппова ; БГТУ им. В. Г. Шухова, каф. социологии и управления. - Электрон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иск (CD-RW). -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.)</w:t>
      </w:r>
    </w:p>
    <w:p w:rsidR="00700779" w:rsidRPr="00BC59CF" w:rsidRDefault="00254F90" w:rsidP="00CB00B0">
      <w:pPr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hyperlink r:id="rId6" w:history="1">
        <w:r w:rsidR="00700779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https://elib.bstu.ru/Reader/Book/2014040921011004278300009867</w:t>
        </w:r>
      </w:hyperlink>
    </w:p>
    <w:p w:rsidR="00700779" w:rsidRPr="0036419E" w:rsidRDefault="00700779" w:rsidP="00CB00B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36419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учебный словарь для студентов всех специальностей и направлений / сост.: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>, И. Г. Филиппова. - Электрон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.) :</w:t>
      </w:r>
    </w:p>
    <w:p w:rsidR="00700779" w:rsidRDefault="00254F90" w:rsidP="00CB00B0">
      <w:pPr>
        <w:spacing w:after="0"/>
        <w:jc w:val="both"/>
      </w:pPr>
      <w:hyperlink r:id="rId7" w:history="1">
        <w:r w:rsidR="00700779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https://elib.bstu.ru/Reader/Book/2014040921010116957100003732</w:t>
        </w:r>
      </w:hyperlink>
    </w:p>
    <w:p w:rsidR="00CB00B0" w:rsidRPr="0036419E" w:rsidRDefault="00CB00B0" w:rsidP="00CB00B0">
      <w:pPr>
        <w:spacing w:after="0"/>
        <w:ind w:firstLine="708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CC4F98" w:rsidRDefault="00700779" w:rsidP="00CB00B0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7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6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Филиппова, И. Г.</w:t>
      </w:r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Правоведение [Электронный ресурс] : учеб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всех специальностей и направлений / И. Г.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БГТУ им. В. Г. Шухова. - Электрон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- 1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(CD-ROM). -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</w:t>
        </w:r>
        <w:r w:rsidRPr="00483D35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://</w:t>
        </w:r>
        <w:proofErr w:type="spellStart"/>
        <w:r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elib</w:t>
        </w:r>
        <w:proofErr w:type="spellEnd"/>
        <w:r w:rsidRPr="00483D35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proofErr w:type="spellStart"/>
        <w:r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bstu</w:t>
        </w:r>
        <w:proofErr w:type="spellEnd"/>
        <w:r w:rsidRPr="00483D35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proofErr w:type="spellStart"/>
        <w:r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ru</w:t>
        </w:r>
        <w:proofErr w:type="spellEnd"/>
        <w:r w:rsidRPr="00483D35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Reader</w:t>
        </w:r>
        <w:r w:rsidRPr="00483D35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Book</w:t>
        </w:r>
        <w:r w:rsidRPr="00483D35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/2014040921114632766200003568</w:t>
        </w:r>
      </w:hyperlink>
    </w:p>
    <w:p w:rsidR="00700779" w:rsidRDefault="00700779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917" w:rsidRDefault="00E02917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МАТЕМАТИКА</w:t>
      </w:r>
    </w:p>
    <w:p w:rsidR="00483D35" w:rsidRDefault="00483D35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917" w:rsidRPr="00E02917" w:rsidRDefault="00E02917" w:rsidP="00CB0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Линейная алгебра. Аналитическая геометрия [Электронный ресурс]</w:t>
      </w:r>
      <w:proofErr w:type="gram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очной формы обучения всех специальностей / Г. Л. Окунева, Л. Б. Польшина, Н. В. </w:t>
      </w:r>
      <w:proofErr w:type="spell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2020. - 1 </w:t>
      </w:r>
      <w:proofErr w:type="spell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02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крана.</w:t>
      </w:r>
    </w:p>
    <w:p w:rsidR="00E02917" w:rsidRDefault="00254F90" w:rsidP="00CB00B0">
      <w:pPr>
        <w:jc w:val="both"/>
      </w:pPr>
      <w:hyperlink r:id="rId9" w:history="1">
        <w:r w:rsidR="00E02917" w:rsidRPr="00E029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https://elib.bstu.ru/Reader/Book/2020122310282209700000659477</w:t>
        </w:r>
      </w:hyperlink>
    </w:p>
    <w:p w:rsidR="00483D35" w:rsidRDefault="00483D35" w:rsidP="00E02917">
      <w:pPr>
        <w:ind w:firstLine="708"/>
        <w:jc w:val="both"/>
      </w:pPr>
    </w:p>
    <w:p w:rsidR="00483D35" w:rsidRDefault="00483D35" w:rsidP="00E02917">
      <w:pPr>
        <w:ind w:firstLine="708"/>
        <w:jc w:val="both"/>
      </w:pPr>
    </w:p>
    <w:p w:rsidR="00483D35" w:rsidRPr="00E02917" w:rsidRDefault="00483D35" w:rsidP="00E029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99" w:rsidRPr="00DE3699" w:rsidRDefault="00DE3699" w:rsidP="00CB0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Толстопятов, С. Н.</w:t>
      </w:r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Конечномерные векторные пространства [Электронный ресурс]</w:t>
      </w:r>
      <w:proofErr w:type="gram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очной формы обучения направлений 07.03.01 - Архитектура, 07.03.03 - Дизайн архитектурной среды, 21.03.02 - Землеустройство и кадастры, 38.03.05 - Бизнес - информатика, 09.03.02 -Информационные системы и технологии, 13.03.02 - Электроэнергетика и электротехника / С. Н. Толстопятов, И. В. </w:t>
      </w:r>
      <w:proofErr w:type="spell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Жерновская</w:t>
      </w:r>
      <w:proofErr w:type="spell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</w:t>
      </w:r>
      <w:proofErr w:type="spell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опт. диск (CD+RW) : граф., рис., табл. - </w:t>
      </w:r>
      <w:proofErr w:type="spell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DE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крана.</w:t>
      </w:r>
    </w:p>
    <w:p w:rsidR="00DE3699" w:rsidRPr="00DE3699" w:rsidRDefault="00254F90" w:rsidP="00CB0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E3699" w:rsidRPr="00DE3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https://elib.bstu.ru/Reader/Book/2018030214382559800000654970</w:t>
        </w:r>
      </w:hyperlink>
    </w:p>
    <w:p w:rsidR="00DE3699" w:rsidRPr="00DE3699" w:rsidRDefault="00DE3699" w:rsidP="00DE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2D" w:rsidRDefault="0039592D" w:rsidP="00CB00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Толстопятов, С. Н.</w:t>
      </w:r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Линейная алгебра и аналитическая геометрия [Электронный ресурс]</w:t>
      </w:r>
      <w:proofErr w:type="gram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очной формы обучения направлений 07.03.01 – Архитектура, 07.03.03 – Дизайн архитектурной среды, 21.03.02 – Землеустройство и кадастры, 38.03.05 – Бизнес - информатика, 09.03.02 – Информационные системы и технологии, 13.03.02 – Электроэнергетика и электротехника / С. Н. Толстопятов, И. В. </w:t>
      </w:r>
      <w:proofErr w:type="spell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Жерновская</w:t>
      </w:r>
      <w:proofErr w:type="spell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2016. - 1 </w:t>
      </w:r>
      <w:proofErr w:type="spell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опт. диск (CD+RW) : граф., рис., табл. - </w:t>
      </w:r>
      <w:proofErr w:type="spell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</w:t>
      </w:r>
      <w:hyperlink r:id="rId11" w:history="1">
        <w:r w:rsidRPr="003959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https://elib.bstu.ru/Reader/Book/2018030213583551400000658048</w:t>
        </w:r>
      </w:hyperlink>
    </w:p>
    <w:p w:rsidR="0039592D" w:rsidRPr="0039592D" w:rsidRDefault="0039592D" w:rsidP="003959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28" w:rsidRDefault="00546A28" w:rsidP="00CB00B0">
      <w:pPr>
        <w:jc w:val="both"/>
      </w:pPr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Федоренко, Б. З. Индивидуальные задания по математике. Практикум</w:t>
      </w:r>
      <w:proofErr w:type="gramStart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Б. З. Федоренко, В. И. </w:t>
      </w:r>
      <w:proofErr w:type="spellStart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Петрашев</w:t>
      </w:r>
      <w:proofErr w:type="spellEnd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2-е изд. — Белгород : Белгородский государственный технологический университет им. В.Г. Шухова, ЭБС АСВ, 2017. — 232 </w:t>
      </w:r>
      <w:proofErr w:type="spellStart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ISBN 2227-8397. — Текст</w:t>
      </w:r>
      <w:proofErr w:type="gramStart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Pr="005365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http://www.iprbookshop.ru/80461.html</w:t>
        </w:r>
      </w:hyperlink>
    </w:p>
    <w:p w:rsidR="00546A28" w:rsidRDefault="00546A28" w:rsidP="00CB00B0">
      <w:pPr>
        <w:pStyle w:val="a4"/>
        <w:ind w:left="0"/>
        <w:jc w:val="both"/>
      </w:pPr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Федоренко,  Б. З. Математика. Сборник индивидуальных заданий. Ч. 3. Функции нескольких переменных. Кратные и криволинейные интегралы. Векторный анализ : учеб</w:t>
      </w:r>
      <w:proofErr w:type="gram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особие для студентов всех специальностей / Б. З. </w:t>
      </w:r>
      <w:hyperlink r:id="rId13" w:history="1">
        <w:r w:rsidRPr="002A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Федоренко,</w:t>
        </w:r>
        <w:r w:rsidRPr="002A6B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A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В. И. Петрашев </w:t>
        </w:r>
      </w:hyperlink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Белгород: Изд-во БГТУ им. В. Г. Шухова, 2000. – 66 с.</w:t>
      </w:r>
      <w:r w:rsidR="00483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2A6B52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https://elib.bstu.ru/Reader/Book/2013040917465783500600003568</w:t>
        </w:r>
      </w:hyperlink>
    </w:p>
    <w:p w:rsidR="00546A28" w:rsidRPr="002A6B52" w:rsidRDefault="00546A28" w:rsidP="00546A28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A28" w:rsidRPr="002A6B52" w:rsidRDefault="00546A28" w:rsidP="00CB00B0">
      <w:pPr>
        <w:pStyle w:val="a4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15" w:history="1">
        <w:r w:rsidRPr="002A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Феоктистов,  Ю. А.</w:t>
        </w:r>
      </w:hyperlink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>Математика. Кратные, криволинейные и поверхностные интегралы</w:t>
      </w:r>
      <w:proofErr w:type="gramStart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учебное пособие для студентов всех форм обучения направления подготовки 08.03.01 – Строительство /  Ю. А.</w:t>
      </w:r>
      <w:r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Феоктистов.- 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A6B52">
        <w:rPr>
          <w:rFonts w:ascii="Times New Roman" w:hAnsi="Times New Roman" w:cs="Times New Roman"/>
          <w:sz w:val="28"/>
          <w:szCs w:val="28"/>
        </w:rPr>
        <w:t>елгород</w:t>
      </w:r>
      <w:proofErr w:type="gramStart"/>
      <w:r w:rsidRPr="002A6B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B5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A6B52">
        <w:rPr>
          <w:rFonts w:ascii="Times New Roman" w:hAnsi="Times New Roman" w:cs="Times New Roman"/>
          <w:sz w:val="28"/>
          <w:szCs w:val="28"/>
        </w:rPr>
        <w:t xml:space="preserve">- во БГТУ им. В. Г. Шухова, 2019.-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6A28" w:rsidRDefault="00CB00B0" w:rsidP="00CB00B0">
      <w:pPr>
        <w:pStyle w:val="a4"/>
        <w:ind w:left="1440" w:hanging="1298"/>
        <w:jc w:val="both"/>
      </w:pPr>
      <w:hyperlink r:id="rId16" w:history="1">
        <w:r w:rsidRPr="00D0543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https://elib.bstu.ru/Reader/Book/2019070210443002600000654239</w:t>
        </w:r>
      </w:hyperlink>
    </w:p>
    <w:p w:rsidR="00546A28" w:rsidRDefault="00546A2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0779" w:rsidRDefault="00700779" w:rsidP="00CB00B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Высшая математика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В. И. Горелов, Т. Н.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Ледащева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Л.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Карелова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Ледащева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В. И. Горелов. — Химки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международная академия туризма, 2011. — 260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ISBN 2227-8397. — Текст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</w:t>
      </w:r>
      <w:hyperlink r:id="rId17" w:history="1">
        <w:r w:rsidRPr="008769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http://www.iprbookshop.ru/14278</w:t>
        </w:r>
      </w:hyperlink>
    </w:p>
    <w:p w:rsidR="00700779" w:rsidRDefault="00700779" w:rsidP="0070077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CB00B0" w:rsidRDefault="00700779" w:rsidP="00CB00B0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Демидович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, Б. П. Сборник задач и упражнений по математическому анализу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/ Б. П.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Демидович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 — 22-е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2020. — 624 с. — ISBN 978-5-8114-4874-6.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</w:t>
      </w:r>
    </w:p>
    <w:p w:rsidR="00700779" w:rsidRPr="00483D35" w:rsidRDefault="00700779" w:rsidP="00CB00B0">
      <w:pPr>
        <w:pStyle w:val="a4"/>
        <w:spacing w:after="0"/>
        <w:ind w:left="142"/>
        <w:jc w:val="both"/>
        <w:rPr>
          <w:sz w:val="28"/>
          <w:szCs w:val="28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</w:t>
      </w:r>
      <w:hyperlink r:id="rId18" w:history="1">
        <w:r w:rsidRPr="00483D35">
          <w:rPr>
            <w:rStyle w:val="a3"/>
            <w:sz w:val="28"/>
            <w:szCs w:val="28"/>
          </w:rPr>
          <w:t>https://e.lanbook.com/book/126716</w:t>
        </w:r>
      </w:hyperlink>
    </w:p>
    <w:p w:rsidR="00700779" w:rsidRDefault="00700779" w:rsidP="00700779">
      <w:pPr>
        <w:pStyle w:val="a4"/>
        <w:ind w:left="709"/>
        <w:jc w:val="both"/>
      </w:pPr>
    </w:p>
    <w:p w:rsidR="00CB00B0" w:rsidRDefault="00700779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Кузнецов, Л. А. Сборник заданий по высшей математике. Типовые расчеты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/ Л. А. Кузнецов. — 13-е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2015. — 240 с. — ISBN 978-5-8114-0574-9.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</w:t>
      </w:r>
    </w:p>
    <w:p w:rsidR="00700779" w:rsidRPr="00A41069" w:rsidRDefault="00254F90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0779" w:rsidRPr="00A4106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700779" w:rsidRDefault="00700779" w:rsidP="0070077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</w:t>
      </w:r>
    </w:p>
    <w:p w:rsidR="00700779" w:rsidRPr="00A41069" w:rsidRDefault="00700779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, А. Д. Лекции по высшей математике : учебное пособие / А. Д.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. — 6-е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изд.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,и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спр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2009. — 688 с. — ISBN 978-5-8114-0572-5.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0" w:history="1">
        <w:r w:rsidRPr="00A4106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https://e.lanbook.com/book/281</w:t>
        </w:r>
      </w:hyperlink>
    </w:p>
    <w:p w:rsidR="00700779" w:rsidRPr="00927FD8" w:rsidRDefault="00700779" w:rsidP="00700779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CC4F98" w:rsidRP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ФИЗИКА</w:t>
      </w:r>
    </w:p>
    <w:p w:rsidR="00483D35" w:rsidRDefault="00483D35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00B0" w:rsidRDefault="00700779" w:rsidP="00CB00B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Виноглядов</w:t>
      </w:r>
      <w:proofErr w:type="spellEnd"/>
      <w:r w:rsidRPr="0083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Н.</w:t>
      </w:r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Механика. Схемы решения задач по физике с примерами</w:t>
      </w:r>
      <w:proofErr w:type="gramStart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: учебное пособие для студентов 1-2-го курсов всех специальностей и направлений подготовки / В. Н. </w:t>
      </w:r>
      <w:proofErr w:type="spellStart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Виноглядов</w:t>
      </w:r>
      <w:proofErr w:type="spellEnd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Корнилов, А. Н. </w:t>
      </w:r>
      <w:proofErr w:type="spellStart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Стрижко</w:t>
      </w:r>
      <w:proofErr w:type="spellEnd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proofErr w:type="gramStart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- 213 с.</w:t>
      </w:r>
      <w:proofErr w:type="gramStart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</w:t>
      </w:r>
    </w:p>
    <w:p w:rsidR="00700779" w:rsidRDefault="00254F90" w:rsidP="00CB00B0">
      <w:pPr>
        <w:spacing w:after="0"/>
        <w:ind w:left="142"/>
        <w:jc w:val="both"/>
      </w:pPr>
      <w:hyperlink r:id="rId21" w:history="1">
        <w:r w:rsidR="00700779" w:rsidRPr="00834B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https://elib.bstu.ru/Reader/Book/2018051210454048000000658000</w:t>
        </w:r>
      </w:hyperlink>
    </w:p>
    <w:p w:rsidR="00483D35" w:rsidRDefault="00483D35" w:rsidP="00483D35">
      <w:pPr>
        <w:spacing w:after="0"/>
        <w:ind w:left="708"/>
        <w:jc w:val="both"/>
      </w:pPr>
    </w:p>
    <w:p w:rsidR="00700779" w:rsidRDefault="00700779" w:rsidP="00CB00B0">
      <w:pPr>
        <w:ind w:left="142"/>
        <w:jc w:val="both"/>
      </w:pPr>
      <w:proofErr w:type="spellStart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>Сабылинский</w:t>
      </w:r>
      <w:proofErr w:type="spellEnd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>, А. В. Физика. Часть 1. Механика, молекулярная физика, термодинамика : лабораторный практикум : учеб</w:t>
      </w:r>
      <w:proofErr w:type="gramStart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6B52">
        <w:rPr>
          <w:rStyle w:val="a5"/>
          <w:rFonts w:ascii="Times New Roman" w:hAnsi="Times New Roman" w:cs="Times New Roman"/>
          <w:b w:val="0"/>
          <w:sz w:val="28"/>
          <w:szCs w:val="28"/>
        </w:rPr>
        <w:t>особие;</w:t>
      </w:r>
      <w:hyperlink r:id="rId22" w:history="1">
        <w:r w:rsidRPr="002A6B5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2A6B5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А. В. Сабылински</w:t>
        </w:r>
        <w:r w:rsidRPr="002A6B52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й</w:t>
        </w:r>
        <w:r w:rsidRPr="002A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А. Н. Акупиян.- </w:t>
        </w:r>
      </w:hyperlink>
      <w:r w:rsidRPr="002A6B52">
        <w:rPr>
          <w:rFonts w:ascii="Times New Roman" w:hAnsi="Times New Roman" w:cs="Times New Roman"/>
          <w:sz w:val="28"/>
          <w:szCs w:val="28"/>
        </w:rPr>
        <w:t xml:space="preserve">Белгород: Изд-во БГТУ им. В. Г. Шухова, 2019.- 142 с. </w:t>
      </w:r>
      <w:hyperlink r:id="rId23" w:history="1">
        <w:r w:rsidRPr="002A6B52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https://elib.bstu.ru/Reader/Book/2019062114452874800000652713</w:t>
        </w:r>
      </w:hyperlink>
    </w:p>
    <w:p w:rsidR="00483D35" w:rsidRDefault="00483D35" w:rsidP="00700779">
      <w:pPr>
        <w:ind w:left="708"/>
        <w:jc w:val="both"/>
      </w:pPr>
    </w:p>
    <w:p w:rsidR="00CB00B0" w:rsidRDefault="00700779" w:rsidP="00CB00B0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Сабылинский</w:t>
      </w:r>
      <w:proofErr w:type="spellEnd"/>
      <w:r w:rsidRPr="001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</w:t>
      </w:r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  <w:proofErr w:type="gramStart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ч. / А. В. </w:t>
      </w:r>
      <w:proofErr w:type="spellStart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Сабылинский</w:t>
      </w:r>
      <w:proofErr w:type="spellEnd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Пузачева</w:t>
      </w:r>
      <w:proofErr w:type="spellEnd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Ф. </w:t>
      </w:r>
      <w:proofErr w:type="spellStart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Миндолин</w:t>
      </w:r>
      <w:proofErr w:type="spellEnd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БГТУ им. В. Г. Шухова. - Белгород</w:t>
      </w:r>
      <w:proofErr w:type="gramStart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2012. </w:t>
      </w:r>
      <w:r w:rsidRPr="004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2</w:t>
      </w:r>
      <w:proofErr w:type="gramStart"/>
      <w:r w:rsidRPr="004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Молекулярная физика. Термодинамика</w:t>
      </w:r>
      <w:proofErr w:type="gramStart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лабораторный практикум : учебное пособие для студентов всех специальностей. - 2012. - 44 с.</w:t>
      </w:r>
    </w:p>
    <w:p w:rsidR="00700779" w:rsidRDefault="00254F90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00779" w:rsidRPr="0053657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https://elib.bstu.ru/Reader/Book/2013040917384269006900005988</w:t>
        </w:r>
      </w:hyperlink>
    </w:p>
    <w:p w:rsidR="00700779" w:rsidRDefault="00700779" w:rsidP="00700779">
      <w:pPr>
        <w:pStyle w:val="a4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779" w:rsidRPr="00735461" w:rsidRDefault="00700779" w:rsidP="00CB00B0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Сабылинский</w:t>
      </w:r>
      <w:proofErr w:type="spellEnd"/>
      <w:r w:rsidRPr="001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В.</w:t>
      </w:r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Физика. Механика, молекулярная физика, термодинамика</w:t>
      </w:r>
      <w:proofErr w:type="gramStart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лабораторный практикум : учебное пособие для студентов очной формы обучения всех специальностей и направлений </w:t>
      </w:r>
      <w:proofErr w:type="spellStart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</w:t>
      </w:r>
      <w:proofErr w:type="spellStart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Сабылинский</w:t>
      </w:r>
      <w:proofErr w:type="spellEnd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Акупиян</w:t>
      </w:r>
      <w:proofErr w:type="spellEnd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proofErr w:type="gramStart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2019. - 142 с.</w:t>
      </w:r>
      <w:proofErr w:type="gramStart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граф.</w:t>
      </w:r>
    </w:p>
    <w:p w:rsidR="00700779" w:rsidRDefault="00CB00B0" w:rsidP="00CB00B0">
      <w:pPr>
        <w:pStyle w:val="a4"/>
        <w:shd w:val="clear" w:color="auto" w:fill="FFFFFF"/>
        <w:ind w:left="142"/>
        <w:jc w:val="both"/>
      </w:pPr>
      <w:hyperlink r:id="rId25" w:history="1">
        <w:r w:rsidRPr="00D0543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https://elib.bstu.ru/Reader/Book/2019062114452874800000652713</w:t>
        </w:r>
      </w:hyperlink>
    </w:p>
    <w:p w:rsidR="00700779" w:rsidRDefault="00700779" w:rsidP="00700779">
      <w:pPr>
        <w:pStyle w:val="a4"/>
        <w:shd w:val="clear" w:color="auto" w:fill="FFFFFF"/>
        <w:spacing w:after="0" w:line="360" w:lineRule="auto"/>
        <w:ind w:left="709"/>
        <w:jc w:val="both"/>
      </w:pPr>
    </w:p>
    <w:p w:rsidR="0034351A" w:rsidRDefault="0034351A" w:rsidP="00CB00B0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  <w:proofErr w:type="gramStart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лаб. практикум : </w:t>
      </w:r>
      <w:r w:rsidRPr="001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Механика: </w:t>
      </w:r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вузов / В. Н. </w:t>
      </w:r>
      <w:proofErr w:type="spellStart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Виноглядов</w:t>
      </w:r>
      <w:proofErr w:type="spellEnd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БГТУ им. В. Г. Шухова. - Белгород</w:t>
      </w:r>
      <w:proofErr w:type="gramStart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2012. - 114 </w:t>
      </w:r>
      <w:proofErr w:type="gramStart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6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51A" w:rsidRDefault="00CB00B0" w:rsidP="00CB00B0">
      <w:pPr>
        <w:pStyle w:val="a4"/>
        <w:ind w:left="142"/>
        <w:jc w:val="both"/>
      </w:pPr>
      <w:hyperlink r:id="rId26" w:history="1">
        <w:r w:rsidRPr="00D054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https://elib.bstu.ru/Reader/Book/2013040917384466917800004129</w:t>
        </w:r>
      </w:hyperlink>
    </w:p>
    <w:p w:rsidR="0034351A" w:rsidRPr="00CC4F98" w:rsidRDefault="0034351A" w:rsidP="0034351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0779" w:rsidRPr="00483D35" w:rsidRDefault="00700779" w:rsidP="00CB00B0">
      <w:pPr>
        <w:pStyle w:val="a4"/>
        <w:shd w:val="clear" w:color="auto" w:fill="FFFFFF"/>
        <w:ind w:left="142"/>
        <w:jc w:val="both"/>
        <w:rPr>
          <w:sz w:val="28"/>
          <w:szCs w:val="28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Савельев, И. В. Курс общей физики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15-е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г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.]. — Том 1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Механика. Молекулярная физика — 2019. — 436 с. — ISBN 978-5-8114-3988-1.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7" w:history="1">
        <w:r w:rsidRPr="00483D35">
          <w:rPr>
            <w:rStyle w:val="a3"/>
            <w:sz w:val="28"/>
            <w:szCs w:val="28"/>
          </w:rPr>
          <w:t>https://e.lanbook.com/book/113944</w:t>
        </w:r>
      </w:hyperlink>
    </w:p>
    <w:p w:rsidR="00700779" w:rsidRPr="00483D35" w:rsidRDefault="00700779" w:rsidP="00CB00B0">
      <w:pPr>
        <w:ind w:left="142"/>
        <w:jc w:val="both"/>
        <w:rPr>
          <w:sz w:val="28"/>
          <w:szCs w:val="28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Савельев, И. В. Курс общей физики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15-е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г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.]. — Том 2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Электричество и магнетизм. Волны. Оптика — 2019. — 500 с. — ISBN 978-5-8114-3989-8.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8" w:history="1">
        <w:r w:rsidRPr="00483D35">
          <w:rPr>
            <w:rStyle w:val="a3"/>
            <w:sz w:val="28"/>
            <w:szCs w:val="28"/>
          </w:rPr>
          <w:t>https://e.lanbook.com/book/113945</w:t>
        </w:r>
      </w:hyperlink>
    </w:p>
    <w:p w:rsidR="00700779" w:rsidRPr="00483D35" w:rsidRDefault="00700779" w:rsidP="00CB00B0">
      <w:pPr>
        <w:pStyle w:val="a4"/>
        <w:ind w:left="142"/>
        <w:jc w:val="both"/>
        <w:rPr>
          <w:sz w:val="28"/>
          <w:szCs w:val="28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Савельев, И. В. Курс общей физики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13-е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г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.]. — Том 3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Квантовая оптика. Атомная физика. Физика твердого тела. Физика атомного ядра и элементарных частиц — 2019. — 320 с. — ISBN 978-5-8114-4598-1.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9" w:history="1">
        <w:r w:rsidRPr="00483D35">
          <w:rPr>
            <w:rStyle w:val="a3"/>
            <w:sz w:val="28"/>
            <w:szCs w:val="28"/>
          </w:rPr>
          <w:t>https://e.lanbook.com/book/123463</w:t>
        </w:r>
      </w:hyperlink>
    </w:p>
    <w:p w:rsidR="00700779" w:rsidRDefault="00700779" w:rsidP="00700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700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79" w:rsidRPr="00483D35" w:rsidRDefault="00700779" w:rsidP="00CB00B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3D35">
        <w:rPr>
          <w:rFonts w:ascii="Times New Roman" w:hAnsi="Times New Roman" w:cs="Times New Roman"/>
          <w:sz w:val="28"/>
          <w:szCs w:val="28"/>
        </w:rPr>
        <w:lastRenderedPageBreak/>
        <w:t>Савельев, И. В. Сборник вопросов и задач по общей физике</w:t>
      </w:r>
      <w:proofErr w:type="gramStart"/>
      <w:r w:rsidRPr="00483D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3D35">
        <w:rPr>
          <w:rFonts w:ascii="Times New Roman" w:hAnsi="Times New Roman" w:cs="Times New Roman"/>
          <w:sz w:val="28"/>
          <w:szCs w:val="28"/>
        </w:rPr>
        <w:t xml:space="preserve"> учебное пособие / И. В. Савельев. — 9-е изд., стер. — Санкт-Петербург</w:t>
      </w:r>
      <w:proofErr w:type="gramStart"/>
      <w:r w:rsidRPr="00483D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3D35">
        <w:rPr>
          <w:rFonts w:ascii="Times New Roman" w:hAnsi="Times New Roman" w:cs="Times New Roman"/>
          <w:sz w:val="28"/>
          <w:szCs w:val="28"/>
        </w:rPr>
        <w:t xml:space="preserve"> Лань, 2019. — 292 с. — ISBN 978-5-8114-4714-5. — Текст</w:t>
      </w:r>
      <w:proofErr w:type="gramStart"/>
      <w:r w:rsidRPr="00483D3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83D3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0" w:history="1">
        <w:r w:rsidRPr="00483D35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https://e.lanbook.com/book/125441</w:t>
        </w:r>
      </w:hyperlink>
    </w:p>
    <w:p w:rsidR="00CC4F98" w:rsidRP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P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ГЕОЛОГИИ И ГИДРОЛОГИИ</w:t>
      </w:r>
    </w:p>
    <w:p w:rsidR="004E6130" w:rsidRPr="004E6130" w:rsidRDefault="004E6130" w:rsidP="00CB00B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Карякин, В. Ф.</w:t>
      </w:r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геология [Электронный ресурс]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специальность 21.03.02 - Городской кадастр и всех форм обучения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08.03.01 - Строительство / В. Ф. Карякин, С. Д.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С.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- 1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 : рис., табл., фот.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130" w:rsidRPr="004E6130" w:rsidRDefault="00CB00B0" w:rsidP="00CB00B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D054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https://elib.bstu.ru/Reader/Book/2018052115492833300000656809</w:t>
        </w:r>
      </w:hyperlink>
    </w:p>
    <w:p w:rsidR="004E6130" w:rsidRPr="004E6130" w:rsidRDefault="004E6130" w:rsidP="004E6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30" w:rsidRPr="004E6130" w:rsidRDefault="004E6130" w:rsidP="00CB00B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Оноприенко, Н. Н.</w:t>
      </w:r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геология [Электронный ресурс]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всех форм обучения направлений подготовки 08.03.01 Строительство, 21.03.02 Землеустройство и кадастры и специальностей 08.05.01 Строительство уникальных зданий и сооружений, 08.05.02 Строительство, эксплуатация, восстановление и техническое прикрытие автомобильных дорог, мостов и тоннелей, 21.05.01 Прикладная геодезия, 21.05.04 Горное дело, 23.05.06 Строительство железных дорог, мостов и транспортных тоннелей / Н. Н. Оноприенко, О. Н. Сальникова, П. С.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2021. - 1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</w:t>
      </w:r>
      <w:proofErr w:type="spell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</w:t>
      </w:r>
    </w:p>
    <w:p w:rsidR="00CC4F98" w:rsidRPr="004E6130" w:rsidRDefault="00254F90" w:rsidP="00CB00B0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4E6130" w:rsidRPr="004E61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https://elib.bstu.ru/Reader/Book/2021121614532405700000657047</w:t>
        </w:r>
      </w:hyperlink>
    </w:p>
    <w:p w:rsidR="004E6130" w:rsidRDefault="004E6130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6130" w:rsidRPr="004E6130" w:rsidRDefault="004E6130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6130">
        <w:rPr>
          <w:rFonts w:ascii="Times New Roman" w:hAnsi="Times New Roman" w:cs="Times New Roman"/>
          <w:sz w:val="28"/>
          <w:szCs w:val="28"/>
        </w:rPr>
        <w:t>Ипатов, П. П. Общая инженерная геология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учебник / П. П. Ипатов, Л. А. Строкова. — Томск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Томский политехнический университет, 2012. — 365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. — ISBN 978-5-4387-0058-6. — Текст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33" w:history="1">
        <w:r w:rsidRPr="004E6130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https://www.iprbookshop.ru/34687</w:t>
        </w:r>
      </w:hyperlink>
    </w:p>
    <w:p w:rsidR="004E6130" w:rsidRPr="004E6130" w:rsidRDefault="004E6130" w:rsidP="004E61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6130" w:rsidRPr="004E6130" w:rsidRDefault="004E6130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, С. К. Общая геология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учебное пособие / С. К.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 xml:space="preserve"> ; под редакцией А. А. Поцелуев. — Томск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Томский политехнический университет, 2015. — 206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. — ISBN 978-5-4387-0549-9. — Текст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34" w:history="1">
        <w:r w:rsidRPr="004E6130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https://www.iprbookshop.ru/55199</w:t>
        </w:r>
      </w:hyperlink>
    </w:p>
    <w:p w:rsidR="004E6130" w:rsidRDefault="004E6130" w:rsidP="004E61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6130" w:rsidRDefault="004E6130" w:rsidP="004E613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</w:t>
      </w:r>
    </w:p>
    <w:p w:rsidR="00CB00B0" w:rsidRPr="00483D35" w:rsidRDefault="00CB00B0" w:rsidP="004E613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30" w:rsidRPr="004E6130" w:rsidRDefault="004E6130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6130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4E6130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геологии для студентов всех форм обучения направлений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 xml:space="preserve"> 08.03.01 – Строительство, 21.05.04 – Горное дело, 07.03.04 – Градостроительство, </w:t>
      </w:r>
      <w:r w:rsidRPr="004E6130">
        <w:rPr>
          <w:rStyle w:val="bolighting"/>
          <w:rFonts w:ascii="Times New Roman" w:hAnsi="Times New Roman" w:cs="Times New Roman"/>
          <w:sz w:val="28"/>
          <w:szCs w:val="28"/>
        </w:rPr>
        <w:t>21.03.02</w:t>
      </w:r>
      <w:r w:rsidRPr="004E6130">
        <w:rPr>
          <w:rFonts w:ascii="Times New Roman" w:hAnsi="Times New Roman" w:cs="Times New Roman"/>
          <w:sz w:val="28"/>
          <w:szCs w:val="28"/>
        </w:rPr>
        <w:t xml:space="preserve"> – Землеустройство и кадастры и специальностей 08.05.01 – Строительство уникальных зданий и сооружений, 23.05.06 – Строительство железных дорог, мостов и транспортных тоннелей [Электронный ресурс] / БГТУ им. В. Г. Шухова, каф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ор. кадастра и инженер. изысканий ; сост.: В. Ф. Карякин, Н. Н. Оноприенко, С. Д.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2016. - 1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 xml:space="preserve">. опт. диск (CD+RW) : граф., табл. -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>крана.</w:t>
      </w:r>
    </w:p>
    <w:p w:rsidR="004E6130" w:rsidRPr="004E6130" w:rsidRDefault="00CB00B0" w:rsidP="00CB00B0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D054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https://elib.bstu.ru/Reader/Book/2016070612324184700000657300</w:t>
        </w:r>
      </w:hyperlink>
    </w:p>
    <w:p w:rsidR="004E6130" w:rsidRPr="004E6130" w:rsidRDefault="004E6130" w:rsidP="004E613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30" w:rsidRPr="004E6130" w:rsidRDefault="004E6130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6130">
        <w:rPr>
          <w:rFonts w:ascii="Times New Roman" w:hAnsi="Times New Roman" w:cs="Times New Roman"/>
          <w:bCs/>
          <w:sz w:val="28"/>
          <w:szCs w:val="28"/>
        </w:rPr>
        <w:t>Основы геологии и</w:t>
      </w:r>
      <w:r w:rsidRPr="004E6130">
        <w:rPr>
          <w:rFonts w:ascii="Times New Roman" w:hAnsi="Times New Roman" w:cs="Times New Roman"/>
          <w:sz w:val="28"/>
          <w:szCs w:val="28"/>
        </w:rPr>
        <w:t xml:space="preserve"> гидрологии [Электронный ресурс] : методические указания к выполнению лабораторных работ для студентов всех форм обучения направления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 xml:space="preserve"> </w:t>
      </w:r>
      <w:r w:rsidRPr="004E6130">
        <w:rPr>
          <w:rStyle w:val="bolighting"/>
          <w:rFonts w:ascii="Times New Roman" w:hAnsi="Times New Roman" w:cs="Times New Roman"/>
          <w:sz w:val="28"/>
          <w:szCs w:val="28"/>
        </w:rPr>
        <w:t>21.03.02</w:t>
      </w:r>
      <w:r w:rsidRPr="004E6130">
        <w:rPr>
          <w:rFonts w:ascii="Times New Roman" w:hAnsi="Times New Roman" w:cs="Times New Roman"/>
          <w:sz w:val="28"/>
          <w:szCs w:val="28"/>
        </w:rPr>
        <w:t xml:space="preserve"> – Землеустройство и кадастры / БГТУ им. В. Г. Шухова, каф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ор. кадастра и инженер. изысканий ; сост.: В. Ф. Карякин, Н. Н. Оноприенко, С. Д.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 xml:space="preserve">. опт. диск (CD+RW) : граф., рис., табл. -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3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E6130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4E6130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4E6130">
        <w:rPr>
          <w:rFonts w:ascii="Times New Roman" w:hAnsi="Times New Roman" w:cs="Times New Roman"/>
          <w:sz w:val="28"/>
          <w:szCs w:val="28"/>
        </w:rPr>
        <w:t>.)</w:t>
      </w:r>
    </w:p>
    <w:p w:rsidR="004E6130" w:rsidRPr="004E6130" w:rsidRDefault="00CB00B0" w:rsidP="00CB00B0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D054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https://elib.bstu.ru/Reader/Book/2017102510362511800000657015</w:t>
        </w:r>
      </w:hyperlink>
    </w:p>
    <w:p w:rsidR="004E6130" w:rsidRPr="00CC4F98" w:rsidRDefault="004E6130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6130" w:rsidRDefault="004E6130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ГЕОДЕЗИЯ</w:t>
      </w:r>
    </w:p>
    <w:p w:rsidR="00483D35" w:rsidRDefault="00483D35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CB00B0">
      <w:pPr>
        <w:spacing w:after="0"/>
        <w:ind w:left="142"/>
        <w:jc w:val="both"/>
      </w:pPr>
      <w:r w:rsidRPr="009606F6">
        <w:rPr>
          <w:rFonts w:ascii="Times New Roman" w:hAnsi="Times New Roman" w:cs="Times New Roman"/>
          <w:sz w:val="28"/>
          <w:szCs w:val="28"/>
        </w:rPr>
        <w:t>Акиньшин, С. И. Геодезия</w:t>
      </w:r>
      <w:proofErr w:type="gramStart"/>
      <w:r w:rsidRPr="0096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06F6">
        <w:rPr>
          <w:rFonts w:ascii="Times New Roman" w:hAnsi="Times New Roman" w:cs="Times New Roman"/>
          <w:sz w:val="28"/>
          <w:szCs w:val="28"/>
        </w:rPr>
        <w:t xml:space="preserve"> лабораторный практикум / С. И. Акиньшин. — Воронеж</w:t>
      </w:r>
      <w:proofErr w:type="gramStart"/>
      <w:r w:rsidRPr="0096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06F6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архитектурно-строительный университет, ЭБС АСВ, 2012. — 144 </w:t>
      </w:r>
      <w:proofErr w:type="spellStart"/>
      <w:r w:rsidRPr="009606F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606F6">
        <w:rPr>
          <w:rFonts w:ascii="Times New Roman" w:hAnsi="Times New Roman" w:cs="Times New Roman"/>
          <w:sz w:val="28"/>
          <w:szCs w:val="28"/>
        </w:rPr>
        <w:t>. — ISBN 978-5-89040-421-3. — Текст</w:t>
      </w:r>
      <w:proofErr w:type="gramStart"/>
      <w:r w:rsidRPr="0096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06F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7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http://www.iprbookshop.ru/22653</w:t>
        </w:r>
      </w:hyperlink>
    </w:p>
    <w:p w:rsidR="00483D35" w:rsidRDefault="00483D35" w:rsidP="00483D35">
      <w:pPr>
        <w:spacing w:after="0"/>
        <w:ind w:left="708"/>
        <w:jc w:val="both"/>
      </w:pPr>
    </w:p>
    <w:p w:rsidR="00CC4F98" w:rsidRDefault="00CC4F98" w:rsidP="00CB00B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A2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443A2B">
        <w:rPr>
          <w:rFonts w:ascii="Times New Roman" w:hAnsi="Times New Roman" w:cs="Times New Roman"/>
          <w:sz w:val="28"/>
          <w:szCs w:val="28"/>
        </w:rPr>
        <w:t>, Э. Ф. Инженерная геодезия</w:t>
      </w:r>
      <w:proofErr w:type="gramStart"/>
      <w:r w:rsidRPr="00443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A2B">
        <w:rPr>
          <w:rFonts w:ascii="Times New Roman" w:hAnsi="Times New Roman" w:cs="Times New Roman"/>
          <w:sz w:val="28"/>
          <w:szCs w:val="28"/>
        </w:rPr>
        <w:t xml:space="preserve"> учебное пособие / Э. Ф. </w:t>
      </w:r>
      <w:proofErr w:type="spellStart"/>
      <w:r w:rsidRPr="00443A2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443A2B">
        <w:rPr>
          <w:rFonts w:ascii="Times New Roman" w:hAnsi="Times New Roman" w:cs="Times New Roman"/>
          <w:sz w:val="28"/>
          <w:szCs w:val="28"/>
        </w:rPr>
        <w:t>. — Нижний Новгород</w:t>
      </w:r>
      <w:proofErr w:type="gramStart"/>
      <w:r w:rsidRPr="00443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A2B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архитектурно-строительный университет, ЭБС АСВ, 2012. — 153 </w:t>
      </w:r>
      <w:proofErr w:type="spellStart"/>
      <w:r w:rsidRPr="00443A2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43A2B">
        <w:rPr>
          <w:rFonts w:ascii="Times New Roman" w:hAnsi="Times New Roman" w:cs="Times New Roman"/>
          <w:sz w:val="28"/>
          <w:szCs w:val="28"/>
        </w:rPr>
        <w:t>. — ISBN 2227-8397. — Текст</w:t>
      </w:r>
      <w:proofErr w:type="gramStart"/>
      <w:r w:rsidRPr="00443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A2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8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http://www.iprbookshop.ru/15995</w:t>
        </w:r>
      </w:hyperlink>
    </w:p>
    <w:p w:rsidR="00CC4F98" w:rsidRDefault="00CC4F98" w:rsidP="00CC4F9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C4F98" w:rsidRDefault="00CC4F98" w:rsidP="00CB00B0">
      <w:pPr>
        <w:ind w:left="142"/>
        <w:jc w:val="both"/>
      </w:pPr>
      <w:r w:rsidRPr="006C49AA">
        <w:rPr>
          <w:rFonts w:ascii="Times New Roman" w:hAnsi="Times New Roman" w:cs="Times New Roman"/>
          <w:sz w:val="28"/>
          <w:szCs w:val="28"/>
        </w:rPr>
        <w:lastRenderedPageBreak/>
        <w:t>Кузнецов, О. Ф. Инженерная геодезия</w:t>
      </w:r>
      <w:proofErr w:type="gramStart"/>
      <w:r w:rsidRPr="006C49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9AA">
        <w:rPr>
          <w:rFonts w:ascii="Times New Roman" w:hAnsi="Times New Roman" w:cs="Times New Roman"/>
          <w:sz w:val="28"/>
          <w:szCs w:val="28"/>
        </w:rPr>
        <w:t xml:space="preserve"> учебное пособие / О. Ф. Кузнецов. — 2-е изд. </w:t>
      </w:r>
      <w:proofErr w:type="spellStart"/>
      <w:r w:rsidRPr="006C49A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49AA">
        <w:rPr>
          <w:rFonts w:ascii="Times New Roman" w:hAnsi="Times New Roman" w:cs="Times New Roman"/>
          <w:sz w:val="28"/>
          <w:szCs w:val="28"/>
        </w:rPr>
        <w:t xml:space="preserve">. и доп. — Вологда : </w:t>
      </w:r>
      <w:proofErr w:type="spellStart"/>
      <w:r w:rsidRPr="006C49AA">
        <w:rPr>
          <w:rFonts w:ascii="Times New Roman" w:hAnsi="Times New Roman" w:cs="Times New Roman"/>
          <w:sz w:val="28"/>
          <w:szCs w:val="28"/>
        </w:rPr>
        <w:t>Инфра-Инженерия</w:t>
      </w:r>
      <w:proofErr w:type="spellEnd"/>
      <w:r w:rsidRPr="006C49AA">
        <w:rPr>
          <w:rFonts w:ascii="Times New Roman" w:hAnsi="Times New Roman" w:cs="Times New Roman"/>
          <w:sz w:val="28"/>
          <w:szCs w:val="28"/>
        </w:rPr>
        <w:t>, 2018. — 266 с. — ISBN 978-5-9729-0174-6. — Текст</w:t>
      </w:r>
      <w:proofErr w:type="gramStart"/>
      <w:r w:rsidRPr="006C49A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C49AA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9" w:history="1">
        <w:r w:rsidRPr="006C49A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https://e.lanbook.com/book/108666</w:t>
        </w:r>
      </w:hyperlink>
    </w:p>
    <w:p w:rsidR="00CC4F98" w:rsidRDefault="00CC4F98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800">
        <w:rPr>
          <w:rFonts w:ascii="Times New Roman" w:hAnsi="Times New Roman" w:cs="Times New Roman"/>
          <w:sz w:val="28"/>
          <w:szCs w:val="28"/>
        </w:rPr>
        <w:t>Нестеренок</w:t>
      </w:r>
      <w:proofErr w:type="spellEnd"/>
      <w:r w:rsidRPr="003F3800">
        <w:rPr>
          <w:rFonts w:ascii="Times New Roman" w:hAnsi="Times New Roman" w:cs="Times New Roman"/>
          <w:sz w:val="28"/>
          <w:szCs w:val="28"/>
        </w:rPr>
        <w:t>, М. С. Геодезия</w:t>
      </w:r>
      <w:proofErr w:type="gramStart"/>
      <w:r w:rsidRPr="003F3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800">
        <w:rPr>
          <w:rFonts w:ascii="Times New Roman" w:hAnsi="Times New Roman" w:cs="Times New Roman"/>
          <w:sz w:val="28"/>
          <w:szCs w:val="28"/>
        </w:rPr>
        <w:t xml:space="preserve"> учебное пособие / М. С. </w:t>
      </w:r>
      <w:proofErr w:type="spellStart"/>
      <w:r w:rsidRPr="003F3800">
        <w:rPr>
          <w:rFonts w:ascii="Times New Roman" w:hAnsi="Times New Roman" w:cs="Times New Roman"/>
          <w:sz w:val="28"/>
          <w:szCs w:val="28"/>
        </w:rPr>
        <w:t>Нестеренок</w:t>
      </w:r>
      <w:proofErr w:type="spellEnd"/>
      <w:r w:rsidRPr="003F3800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3F3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00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F3800">
        <w:rPr>
          <w:rFonts w:ascii="Times New Roman" w:hAnsi="Times New Roman" w:cs="Times New Roman"/>
          <w:sz w:val="28"/>
          <w:szCs w:val="28"/>
        </w:rPr>
        <w:t xml:space="preserve"> школа, 2012. — 288 </w:t>
      </w:r>
      <w:proofErr w:type="spellStart"/>
      <w:r w:rsidRPr="003F380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F3800">
        <w:rPr>
          <w:rFonts w:ascii="Times New Roman" w:hAnsi="Times New Roman" w:cs="Times New Roman"/>
          <w:sz w:val="28"/>
          <w:szCs w:val="28"/>
        </w:rPr>
        <w:t>. — ISBN 978-985-06-2199-3. — Текст</w:t>
      </w:r>
      <w:proofErr w:type="gramStart"/>
      <w:r w:rsidRPr="003F3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80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0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http://www.iprbookshop.ru/20208</w:t>
        </w:r>
      </w:hyperlink>
    </w:p>
    <w:p w:rsidR="004E6130" w:rsidRDefault="004E6130" w:rsidP="00CC4F98">
      <w:pPr>
        <w:pStyle w:val="a4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C4F98" w:rsidRDefault="00CC4F98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4E24">
        <w:rPr>
          <w:rFonts w:ascii="Times New Roman" w:hAnsi="Times New Roman" w:cs="Times New Roman"/>
          <w:sz w:val="28"/>
          <w:szCs w:val="28"/>
        </w:rPr>
        <w:t>Орехов, М. М. Геодезические работы на строительной площадке</w:t>
      </w:r>
      <w:proofErr w:type="gramStart"/>
      <w:r w:rsidRPr="00E84E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E24">
        <w:rPr>
          <w:rFonts w:ascii="Times New Roman" w:hAnsi="Times New Roman" w:cs="Times New Roman"/>
          <w:sz w:val="28"/>
          <w:szCs w:val="28"/>
        </w:rPr>
        <w:t xml:space="preserve"> учебное пособие / М. М. Орехов, В. И. Зиновьев, В. М. Масленников. — Санкт-Петербург</w:t>
      </w:r>
      <w:proofErr w:type="gramStart"/>
      <w:r w:rsidRPr="00E84E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E24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архитектурно-строительный университет, ЭБС АСВ, 2013. — 78 </w:t>
      </w:r>
      <w:proofErr w:type="spellStart"/>
      <w:r w:rsidRPr="00E84E2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84E24">
        <w:rPr>
          <w:rFonts w:ascii="Times New Roman" w:hAnsi="Times New Roman" w:cs="Times New Roman"/>
          <w:sz w:val="28"/>
          <w:szCs w:val="28"/>
        </w:rPr>
        <w:t>. — ISBN 978-5-9227-0427-4. — Текст</w:t>
      </w:r>
      <w:proofErr w:type="gramStart"/>
      <w:r w:rsidRPr="00E84E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E24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1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http://www.iprbookshop.ru/19333</w:t>
        </w:r>
      </w:hyperlink>
    </w:p>
    <w:p w:rsidR="00CC4F98" w:rsidRDefault="00CC4F98" w:rsidP="00CC4F98">
      <w:pPr>
        <w:pStyle w:val="a4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C4F98" w:rsidRDefault="00CC4F98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BF5"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 w:rsidRPr="00332BF5">
        <w:rPr>
          <w:rFonts w:ascii="Times New Roman" w:hAnsi="Times New Roman" w:cs="Times New Roman"/>
          <w:sz w:val="28"/>
          <w:szCs w:val="28"/>
        </w:rPr>
        <w:t>, В. П. Инженерная геодезия</w:t>
      </w:r>
      <w:proofErr w:type="gramStart"/>
      <w:r w:rsidRPr="00332B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BF5">
        <w:rPr>
          <w:rFonts w:ascii="Times New Roman" w:hAnsi="Times New Roman" w:cs="Times New Roman"/>
          <w:sz w:val="28"/>
          <w:szCs w:val="28"/>
        </w:rPr>
        <w:t xml:space="preserve"> учебник / В. П. </w:t>
      </w:r>
      <w:proofErr w:type="spellStart"/>
      <w:r w:rsidRPr="00332BF5"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 w:rsidRPr="00332BF5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332BF5">
        <w:rPr>
          <w:rFonts w:ascii="Times New Roman" w:hAnsi="Times New Roman" w:cs="Times New Roman"/>
          <w:sz w:val="28"/>
          <w:szCs w:val="28"/>
        </w:rPr>
        <w:t>Нестеренок</w:t>
      </w:r>
      <w:proofErr w:type="spellEnd"/>
      <w:r w:rsidRPr="00332BF5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332B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BF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32BF5">
        <w:rPr>
          <w:rFonts w:ascii="Times New Roman" w:hAnsi="Times New Roman" w:cs="Times New Roman"/>
          <w:sz w:val="28"/>
          <w:szCs w:val="28"/>
        </w:rPr>
        <w:t xml:space="preserve"> школа, 2011. — 463 </w:t>
      </w:r>
      <w:proofErr w:type="spellStart"/>
      <w:r w:rsidRPr="00332BF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32BF5">
        <w:rPr>
          <w:rFonts w:ascii="Times New Roman" w:hAnsi="Times New Roman" w:cs="Times New Roman"/>
          <w:sz w:val="28"/>
          <w:szCs w:val="28"/>
        </w:rPr>
        <w:t>. — ISBN 978-985-06-1957-0. — Текст</w:t>
      </w:r>
      <w:proofErr w:type="gramStart"/>
      <w:r w:rsidRPr="00332B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BF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2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http://www.iprbookshop.ru/20074</w:t>
        </w:r>
      </w:hyperlink>
    </w:p>
    <w:p w:rsidR="00356110" w:rsidRPr="00332BF5" w:rsidRDefault="00356110" w:rsidP="00CC4F98">
      <w:pPr>
        <w:pStyle w:val="a4"/>
        <w:ind w:left="714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CC4F98" w:rsidRDefault="00CC4F98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E4F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5C3E4F">
        <w:rPr>
          <w:rFonts w:ascii="Times New Roman" w:hAnsi="Times New Roman" w:cs="Times New Roman"/>
          <w:sz w:val="28"/>
          <w:szCs w:val="28"/>
        </w:rPr>
        <w:t>, Г. Г. Геодезия</w:t>
      </w:r>
      <w:proofErr w:type="gramStart"/>
      <w:r w:rsidRPr="005C3E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E4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 Г. </w:t>
      </w:r>
      <w:proofErr w:type="spellStart"/>
      <w:r w:rsidRPr="005C3E4F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5C3E4F">
        <w:rPr>
          <w:rFonts w:ascii="Times New Roman" w:hAnsi="Times New Roman" w:cs="Times New Roman"/>
          <w:sz w:val="28"/>
          <w:szCs w:val="28"/>
        </w:rPr>
        <w:t>, С. П. Гриднев. — Москва</w:t>
      </w:r>
      <w:proofErr w:type="gramStart"/>
      <w:r w:rsidRPr="005C3E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E4F">
        <w:rPr>
          <w:rFonts w:ascii="Times New Roman" w:hAnsi="Times New Roman" w:cs="Times New Roman"/>
          <w:sz w:val="28"/>
          <w:szCs w:val="28"/>
        </w:rPr>
        <w:t xml:space="preserve"> Академический Проект, 2013. — 544 </w:t>
      </w:r>
      <w:proofErr w:type="spellStart"/>
      <w:r w:rsidRPr="005C3E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C3E4F">
        <w:rPr>
          <w:rFonts w:ascii="Times New Roman" w:hAnsi="Times New Roman" w:cs="Times New Roman"/>
          <w:sz w:val="28"/>
          <w:szCs w:val="28"/>
        </w:rPr>
        <w:t>. — ISBN 978-5-8291-1321-6. — Текст</w:t>
      </w:r>
      <w:proofErr w:type="gramStart"/>
      <w:r w:rsidRPr="005C3E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E4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3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http://www.iprbookshop.ru/60128</w:t>
        </w:r>
      </w:hyperlink>
    </w:p>
    <w:p w:rsidR="00CC4F98" w:rsidRDefault="00CC4F98" w:rsidP="00CC4F9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F98" w:rsidRDefault="00CC4F98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3800">
        <w:rPr>
          <w:rFonts w:ascii="Times New Roman" w:hAnsi="Times New Roman" w:cs="Times New Roman"/>
          <w:sz w:val="28"/>
          <w:szCs w:val="28"/>
        </w:rPr>
        <w:t>Полежаева, Е. Ю. Геодезия с основами кадастра и землепользования</w:t>
      </w:r>
      <w:proofErr w:type="gramStart"/>
      <w:r w:rsidRPr="003F3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800">
        <w:rPr>
          <w:rFonts w:ascii="Times New Roman" w:hAnsi="Times New Roman" w:cs="Times New Roman"/>
          <w:sz w:val="28"/>
          <w:szCs w:val="28"/>
        </w:rPr>
        <w:t xml:space="preserve"> учебник / Е. Ю. Полежаева. — Самара</w:t>
      </w:r>
      <w:proofErr w:type="gramStart"/>
      <w:r w:rsidRPr="003F3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800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архитектурно-строительный университет, ЭБС АСВ, 2009. — 260 </w:t>
      </w:r>
      <w:proofErr w:type="spellStart"/>
      <w:r w:rsidRPr="003F380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F3800">
        <w:rPr>
          <w:rFonts w:ascii="Times New Roman" w:hAnsi="Times New Roman" w:cs="Times New Roman"/>
          <w:sz w:val="28"/>
          <w:szCs w:val="28"/>
        </w:rPr>
        <w:t>. — ISBN 978-5-9585-0314-8. — Текст</w:t>
      </w:r>
      <w:proofErr w:type="gramStart"/>
      <w:r w:rsidRPr="003F3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80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4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http://www.iprbookshop.ru/20457</w:t>
        </w:r>
      </w:hyperlink>
    </w:p>
    <w:p w:rsidR="00CC4F98" w:rsidRPr="003F3800" w:rsidRDefault="00CC4F98" w:rsidP="00CC4F98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98" w:rsidRDefault="00CC4F98" w:rsidP="00CB00B0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0801">
        <w:rPr>
          <w:rFonts w:ascii="Times New Roman" w:hAnsi="Times New Roman" w:cs="Times New Roman"/>
          <w:sz w:val="28"/>
          <w:szCs w:val="28"/>
        </w:rPr>
        <w:t>Полежаева, Е. Ю. Современный электронный геодезический инструментарий (Виды, метод и способы работы)</w:t>
      </w:r>
      <w:proofErr w:type="gramStart"/>
      <w:r w:rsidRPr="000A08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0801">
        <w:rPr>
          <w:rFonts w:ascii="Times New Roman" w:hAnsi="Times New Roman" w:cs="Times New Roman"/>
          <w:sz w:val="28"/>
          <w:szCs w:val="28"/>
        </w:rPr>
        <w:t xml:space="preserve"> учебное пособие / Е. Ю. Полежаева. — Самара</w:t>
      </w:r>
      <w:proofErr w:type="gramStart"/>
      <w:r w:rsidRPr="000A08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0801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архитектурно-строительный университет, ЭБС АСВ, 2010. — 108 </w:t>
      </w:r>
      <w:proofErr w:type="spellStart"/>
      <w:r w:rsidRPr="000A080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A0801">
        <w:rPr>
          <w:rFonts w:ascii="Times New Roman" w:hAnsi="Times New Roman" w:cs="Times New Roman"/>
          <w:sz w:val="28"/>
          <w:szCs w:val="28"/>
        </w:rPr>
        <w:t>. — ISBN 2227-8397. — Текст</w:t>
      </w:r>
      <w:proofErr w:type="gramStart"/>
      <w:r w:rsidRPr="000A08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080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5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http://www.iprbookshop.ru/20520</w:t>
        </w:r>
      </w:hyperlink>
    </w:p>
    <w:p w:rsidR="00CC4F98" w:rsidRDefault="00CC4F98" w:rsidP="00CB00B0">
      <w:pPr>
        <w:pStyle w:val="a4"/>
        <w:ind w:left="142"/>
        <w:jc w:val="both"/>
      </w:pPr>
      <w:proofErr w:type="spellStart"/>
      <w:r w:rsidRPr="00987FA6">
        <w:rPr>
          <w:rFonts w:ascii="Times New Roman" w:hAnsi="Times New Roman" w:cs="Times New Roman"/>
          <w:sz w:val="28"/>
          <w:szCs w:val="28"/>
        </w:rPr>
        <w:lastRenderedPageBreak/>
        <w:t>Ямбаев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, Х. К. Геодезическое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  <w:proofErr w:type="gramStart"/>
      <w:r w:rsidRPr="00987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 учебник для вузов / Х. К.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Ямбаев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 Академический Проект, Гаудеамус, 2011. — 592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>. — ISBN 978-5-8291-1292-9. — Текст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6" w:history="1">
        <w:r w:rsidRPr="00FA352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http://www.iprbookshop.ru/27387</w:t>
        </w:r>
      </w:hyperlink>
    </w:p>
    <w:p w:rsid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6110" w:rsidRDefault="00356110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CB00B0" w:rsidRPr="00356110" w:rsidRDefault="00CB00B0" w:rsidP="00483D3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10" w:rsidRPr="00BD190F" w:rsidRDefault="00356110" w:rsidP="00CB00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190F">
        <w:rPr>
          <w:rFonts w:ascii="Times New Roman" w:hAnsi="Times New Roman" w:cs="Times New Roman"/>
          <w:bCs/>
          <w:sz w:val="28"/>
          <w:szCs w:val="28"/>
        </w:rPr>
        <w:t>Изыскания в строительстве</w:t>
      </w:r>
      <w:r w:rsidRPr="00BD190F">
        <w:rPr>
          <w:rFonts w:ascii="Times New Roman" w:hAnsi="Times New Roman" w:cs="Times New Roman"/>
          <w:sz w:val="28"/>
          <w:szCs w:val="28"/>
        </w:rPr>
        <w:t xml:space="preserve"> : программа и методические указания к прохождению учебной практики для студентов всех форм обучения направлений 08.03.01 - Строительство, 07.03.04 - Градостроительство, 21.03.02 - Землеустройство и кадастры, 08.05.01 - Строительство уникальных зданий и сооружений, 21.05.01 - Прикладная геодезия, 23.05.06 - Строительство железных дорог, мостов и транспортных тоннелей, 21.05.04 - Горное дело / БГТУ им. В. Г. Шухова, </w:t>
      </w:r>
      <w:r w:rsidRPr="00483D35">
        <w:rPr>
          <w:rFonts w:ascii="Times New Roman" w:hAnsi="Times New Roman" w:cs="Times New Roman"/>
          <w:color w:val="000000" w:themeColor="text1"/>
          <w:sz w:val="28"/>
          <w:szCs w:val="28"/>
        </w:rPr>
        <w:t>каф</w:t>
      </w:r>
      <w:proofErr w:type="gramStart"/>
      <w:r w:rsidRPr="00483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83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3D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83D35">
        <w:rPr>
          <w:rFonts w:ascii="Times New Roman" w:hAnsi="Times New Roman" w:cs="Times New Roman"/>
          <w:color w:val="000000" w:themeColor="text1"/>
          <w:sz w:val="28"/>
          <w:szCs w:val="28"/>
        </w:rPr>
        <w:t>ор. кадастра и инженер. изысканий ; сост.: Н. Н. Оноприенко, А. В. Прохоров, О. Ю. Кононова</w:t>
      </w:r>
      <w:r w:rsidRPr="00BD190F">
        <w:rPr>
          <w:rFonts w:ascii="Times New Roman" w:hAnsi="Times New Roman" w:cs="Times New Roman"/>
          <w:sz w:val="28"/>
          <w:szCs w:val="28"/>
        </w:rPr>
        <w:t>. - Белгород</w:t>
      </w:r>
      <w:proofErr w:type="gramStart"/>
      <w:r w:rsidRPr="00BD19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90F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- 40 с. : граф</w:t>
      </w:r>
      <w:proofErr w:type="gramStart"/>
      <w:r w:rsidRPr="00BD190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190F">
        <w:rPr>
          <w:rFonts w:ascii="Times New Roman" w:hAnsi="Times New Roman" w:cs="Times New Roman"/>
          <w:sz w:val="28"/>
          <w:szCs w:val="28"/>
        </w:rPr>
        <w:t>рис., табл. + 7 прил.</w:t>
      </w:r>
    </w:p>
    <w:p w:rsidR="00CC4F98" w:rsidRDefault="00CB00B0" w:rsidP="00CB00B0">
      <w:pPr>
        <w:pStyle w:val="a4"/>
        <w:ind w:left="142"/>
      </w:pPr>
      <w:hyperlink r:id="rId47" w:history="1">
        <w:r w:rsidRPr="00D0543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https://elib.bstu.ru/Reader/Book/2016122314301252400000652071</w:t>
        </w:r>
      </w:hyperlink>
    </w:p>
    <w:p w:rsidR="00356110" w:rsidRPr="00CC4F98" w:rsidRDefault="00356110" w:rsidP="00356110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6110" w:rsidRDefault="00356110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АРХИТЕКТУРЫ</w:t>
      </w:r>
    </w:p>
    <w:p w:rsidR="00356110" w:rsidRDefault="00356110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CB00B0">
      <w:pPr>
        <w:pStyle w:val="a4"/>
        <w:ind w:left="142"/>
        <w:jc w:val="both"/>
      </w:pPr>
      <w:r w:rsidRPr="002F3A71">
        <w:rPr>
          <w:rFonts w:ascii="Times New Roman" w:hAnsi="Times New Roman" w:cs="Times New Roman"/>
          <w:bCs/>
          <w:sz w:val="28"/>
          <w:szCs w:val="28"/>
        </w:rPr>
        <w:t>Одноэтажное промышленное здание</w:t>
      </w:r>
      <w:r w:rsidRPr="002F3A71">
        <w:rPr>
          <w:rFonts w:ascii="Times New Roman" w:hAnsi="Times New Roman" w:cs="Times New Roman"/>
          <w:sz w:val="28"/>
          <w:szCs w:val="28"/>
        </w:rPr>
        <w:t xml:space="preserve"> : методические указания к выполнению учебной проектной работы по дисциплине "</w:t>
      </w:r>
      <w:r w:rsidRPr="002F3A71">
        <w:rPr>
          <w:rStyle w:val="bolighting"/>
          <w:rFonts w:ascii="Times New Roman" w:hAnsi="Times New Roman" w:cs="Times New Roman"/>
          <w:sz w:val="28"/>
          <w:szCs w:val="28"/>
        </w:rPr>
        <w:t>Основы архитектуры</w:t>
      </w:r>
      <w:r w:rsidRPr="002F3A71">
        <w:rPr>
          <w:rFonts w:ascii="Times New Roman" w:hAnsi="Times New Roman" w:cs="Times New Roman"/>
          <w:sz w:val="28"/>
          <w:szCs w:val="28"/>
        </w:rPr>
        <w:t xml:space="preserve">" для студентов 2-го курса очной формы обучения направления подготовки </w:t>
      </w:r>
      <w:r w:rsidRPr="002F3A71">
        <w:rPr>
          <w:rStyle w:val="bolighting"/>
          <w:rFonts w:ascii="Times New Roman" w:hAnsi="Times New Roman" w:cs="Times New Roman"/>
          <w:sz w:val="28"/>
          <w:szCs w:val="28"/>
        </w:rPr>
        <w:t>21.03.02</w:t>
      </w:r>
      <w:r w:rsidRPr="002F3A71">
        <w:rPr>
          <w:rFonts w:ascii="Times New Roman" w:hAnsi="Times New Roman" w:cs="Times New Roman"/>
          <w:sz w:val="28"/>
          <w:szCs w:val="28"/>
        </w:rPr>
        <w:t xml:space="preserve"> - Землеустройство и кадастры профиля "Городской кадастр" / БГТУ им. В. Г. Шухова, каф</w:t>
      </w:r>
      <w:proofErr w:type="gramStart"/>
      <w:r w:rsidRPr="002F3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A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3A71">
        <w:rPr>
          <w:rFonts w:ascii="Times New Roman" w:hAnsi="Times New Roman" w:cs="Times New Roman"/>
          <w:sz w:val="28"/>
          <w:szCs w:val="28"/>
        </w:rPr>
        <w:t xml:space="preserve">рхитектур. конструкций ; сост.: Н. Д. Черныш, Г. В. </w:t>
      </w:r>
      <w:proofErr w:type="spellStart"/>
      <w:r w:rsidRPr="002F3A71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2F3A71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2F3A71">
        <w:rPr>
          <w:rFonts w:ascii="Times New Roman" w:hAnsi="Times New Roman" w:cs="Times New Roman"/>
          <w:sz w:val="28"/>
          <w:szCs w:val="28"/>
        </w:rPr>
        <w:t>Митякина</w:t>
      </w:r>
      <w:proofErr w:type="spellEnd"/>
      <w:r w:rsidRPr="002F3A71">
        <w:rPr>
          <w:rFonts w:ascii="Times New Roman" w:hAnsi="Times New Roman" w:cs="Times New Roman"/>
          <w:sz w:val="28"/>
          <w:szCs w:val="28"/>
        </w:rPr>
        <w:t>. - Белгород</w:t>
      </w:r>
      <w:proofErr w:type="gramStart"/>
      <w:r w:rsidRPr="002F3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3A71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- 56 с.</w:t>
      </w:r>
      <w:proofErr w:type="gramStart"/>
      <w:r w:rsidRPr="002F3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3A71">
        <w:rPr>
          <w:rFonts w:ascii="Times New Roman" w:hAnsi="Times New Roman" w:cs="Times New Roman"/>
          <w:sz w:val="28"/>
          <w:szCs w:val="28"/>
        </w:rPr>
        <w:t xml:space="preserve"> табл., рис. </w:t>
      </w:r>
      <w:r w:rsidRPr="002F3A71">
        <w:rPr>
          <w:rFonts w:ascii="Times New Roman" w:hAnsi="Times New Roman" w:cs="Times New Roman"/>
          <w:sz w:val="28"/>
          <w:szCs w:val="28"/>
        </w:rPr>
        <w:br/>
        <w:t>М/у N 2382</w:t>
      </w:r>
      <w:r w:rsidR="00356110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F345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https://elib.bstu.ru/Reader/Book/2016123011261060000000657658</w:t>
        </w:r>
      </w:hyperlink>
    </w:p>
    <w:p w:rsid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1728" w:rsidRDefault="00EB172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1728" w:rsidRDefault="00EB172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1728" w:rsidRDefault="00EB172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1728" w:rsidRDefault="00EB172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1728" w:rsidRPr="00CC4F98" w:rsidRDefault="00EB1728" w:rsidP="00CC4F9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F98" w:rsidRDefault="00CC4F98" w:rsidP="00CC4F9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ОСНОВЫ КАДАСТРА НЕДВИЖИМОСТИ</w:t>
      </w:r>
    </w:p>
    <w:p w:rsidR="00B15E4E" w:rsidRDefault="00B15E4E" w:rsidP="00202B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E4E" w:rsidRPr="00B15E4E" w:rsidRDefault="00B15E4E" w:rsidP="00EB172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5E4E">
        <w:rPr>
          <w:rFonts w:ascii="Times New Roman" w:hAnsi="Times New Roman" w:cs="Times New Roman"/>
          <w:sz w:val="28"/>
          <w:szCs w:val="28"/>
        </w:rPr>
        <w:t>Основы кадастра недвижимости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учебное пособие / Г. А. </w:t>
      </w:r>
      <w:proofErr w:type="spellStart"/>
      <w:r w:rsidRPr="00B15E4E">
        <w:rPr>
          <w:rFonts w:ascii="Times New Roman" w:hAnsi="Times New Roman" w:cs="Times New Roman"/>
          <w:sz w:val="28"/>
          <w:szCs w:val="28"/>
        </w:rPr>
        <w:t>Калабухов</w:t>
      </w:r>
      <w:proofErr w:type="spellEnd"/>
      <w:r w:rsidRPr="00B15E4E">
        <w:rPr>
          <w:rFonts w:ascii="Times New Roman" w:hAnsi="Times New Roman" w:cs="Times New Roman"/>
          <w:sz w:val="28"/>
          <w:szCs w:val="28"/>
        </w:rPr>
        <w:t>, В. Н. Баринов, Н. И. Трухина, А. А. Харитонов. — Москва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Пи Ар </w:t>
      </w:r>
      <w:proofErr w:type="spellStart"/>
      <w:r w:rsidRPr="00B15E4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15E4E">
        <w:rPr>
          <w:rFonts w:ascii="Times New Roman" w:hAnsi="Times New Roman" w:cs="Times New Roman"/>
          <w:sz w:val="28"/>
          <w:szCs w:val="28"/>
        </w:rPr>
        <w:t xml:space="preserve">, 2021. — 170 </w:t>
      </w:r>
      <w:proofErr w:type="spellStart"/>
      <w:r w:rsidRPr="00B15E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15E4E">
        <w:rPr>
          <w:rFonts w:ascii="Times New Roman" w:hAnsi="Times New Roman" w:cs="Times New Roman"/>
          <w:sz w:val="28"/>
          <w:szCs w:val="28"/>
        </w:rPr>
        <w:t>. — ISBN 978-5-4497-1050-5. — Текст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49" w:history="1">
        <w:r w:rsidRPr="00B15E4E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https://www.iprbookshop.ru/108318</w:t>
        </w:r>
      </w:hyperlink>
    </w:p>
    <w:p w:rsidR="00B15E4E" w:rsidRPr="00B15E4E" w:rsidRDefault="00B15E4E" w:rsidP="00202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5E4E" w:rsidRPr="00B15E4E" w:rsidRDefault="00B15E4E" w:rsidP="00EB172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5E4E">
        <w:rPr>
          <w:rFonts w:ascii="Times New Roman" w:hAnsi="Times New Roman" w:cs="Times New Roman"/>
          <w:sz w:val="28"/>
          <w:szCs w:val="28"/>
        </w:rPr>
        <w:t>Полежаева, Е. Ю. Геодезия с основами кадастра и землепользования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учебник / Е. Ю. Полежаева. — Самара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архитектурно-строительный университет, ЭБС АСВ, 2009. — 260 </w:t>
      </w:r>
      <w:proofErr w:type="spellStart"/>
      <w:r w:rsidRPr="00B15E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15E4E">
        <w:rPr>
          <w:rFonts w:ascii="Times New Roman" w:hAnsi="Times New Roman" w:cs="Times New Roman"/>
          <w:sz w:val="28"/>
          <w:szCs w:val="28"/>
        </w:rPr>
        <w:t>. — ISBN 978-5-9585-0314-8. — Текст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50" w:history="1">
        <w:r w:rsidRPr="00B15E4E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https://www.iprbookshop.ru/20457</w:t>
        </w:r>
      </w:hyperlink>
    </w:p>
    <w:p w:rsidR="00B15E4E" w:rsidRDefault="00B15E4E" w:rsidP="00202B05">
      <w:pPr>
        <w:pStyle w:val="a4"/>
        <w:jc w:val="both"/>
      </w:pPr>
    </w:p>
    <w:p w:rsidR="00B15E4E" w:rsidRDefault="00B15E4E" w:rsidP="00B15E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4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B1728" w:rsidRPr="00B15E4E" w:rsidRDefault="00EB1728" w:rsidP="00B15E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28" w:rsidRDefault="00B15E4E" w:rsidP="00EB172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5E4E">
        <w:rPr>
          <w:rStyle w:val="bolighting"/>
          <w:rFonts w:ascii="Times New Roman" w:hAnsi="Times New Roman" w:cs="Times New Roman"/>
          <w:bCs/>
          <w:sz w:val="28"/>
          <w:szCs w:val="28"/>
        </w:rPr>
        <w:t>Основы кадастра недвижимости</w:t>
      </w:r>
      <w:r w:rsidRPr="00B15E4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расчетно-графических работ для студентов всех форм обучения направления </w:t>
      </w:r>
      <w:proofErr w:type="spellStart"/>
      <w:r w:rsidRPr="00B15E4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15E4E">
        <w:rPr>
          <w:rFonts w:ascii="Times New Roman" w:hAnsi="Times New Roman" w:cs="Times New Roman"/>
          <w:sz w:val="28"/>
          <w:szCs w:val="28"/>
        </w:rPr>
        <w:t xml:space="preserve"> </w:t>
      </w:r>
      <w:r w:rsidRPr="00B15E4E">
        <w:rPr>
          <w:rStyle w:val="bolighting"/>
          <w:rFonts w:ascii="Times New Roman" w:hAnsi="Times New Roman" w:cs="Times New Roman"/>
          <w:sz w:val="28"/>
          <w:szCs w:val="28"/>
        </w:rPr>
        <w:t>21.03.02</w:t>
      </w:r>
      <w:r w:rsidRPr="00B15E4E">
        <w:rPr>
          <w:rFonts w:ascii="Times New Roman" w:hAnsi="Times New Roman" w:cs="Times New Roman"/>
          <w:sz w:val="28"/>
          <w:szCs w:val="28"/>
        </w:rPr>
        <w:t xml:space="preserve"> Землеустройство и кадастры / сост. Н. В. Ширина. - Электрон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</w:t>
      </w:r>
      <w:proofErr w:type="spellStart"/>
      <w:r w:rsidRPr="00B15E4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15E4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иск (CD+RW). - </w:t>
      </w:r>
      <w:proofErr w:type="spellStart"/>
      <w:r w:rsidRPr="00B15E4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15E4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E4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15E4E">
        <w:rPr>
          <w:rFonts w:ascii="Times New Roman" w:hAnsi="Times New Roman" w:cs="Times New Roman"/>
          <w:sz w:val="28"/>
          <w:szCs w:val="28"/>
        </w:rPr>
        <w:t>крана.</w:t>
      </w:r>
    </w:p>
    <w:p w:rsidR="00004947" w:rsidRPr="00DD3BBE" w:rsidRDefault="00254F90" w:rsidP="00EB172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B15E4E" w:rsidRPr="00B15E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https://elib.bstu.ru/Reader/Book/2018100915445163000000653603</w:t>
        </w:r>
      </w:hyperlink>
    </w:p>
    <w:p w:rsidR="00DD3BBE" w:rsidRDefault="00DD3BBE" w:rsidP="002F4D5D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D5D" w:rsidRPr="00E41321" w:rsidRDefault="002F4D5D" w:rsidP="00E4132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877A5" w:rsidRDefault="003877A5" w:rsidP="009C272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7A5" w:rsidSect="00CB0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643"/>
    <w:multiLevelType w:val="hybridMultilevel"/>
    <w:tmpl w:val="37B44858"/>
    <w:lvl w:ilvl="0" w:tplc="A4CA8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73821"/>
    <w:multiLevelType w:val="hybridMultilevel"/>
    <w:tmpl w:val="9EF23D46"/>
    <w:lvl w:ilvl="0" w:tplc="4686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D0327"/>
    <w:multiLevelType w:val="hybridMultilevel"/>
    <w:tmpl w:val="FCCCAD50"/>
    <w:lvl w:ilvl="0" w:tplc="B70CC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D780F"/>
    <w:multiLevelType w:val="hybridMultilevel"/>
    <w:tmpl w:val="85603574"/>
    <w:lvl w:ilvl="0" w:tplc="C8527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3D66"/>
    <w:multiLevelType w:val="hybridMultilevel"/>
    <w:tmpl w:val="C6FE9A20"/>
    <w:lvl w:ilvl="0" w:tplc="4C60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6E"/>
    <w:rsid w:val="00004947"/>
    <w:rsid w:val="00006241"/>
    <w:rsid w:val="0001233A"/>
    <w:rsid w:val="0004092D"/>
    <w:rsid w:val="00067823"/>
    <w:rsid w:val="00070E8E"/>
    <w:rsid w:val="000946A3"/>
    <w:rsid w:val="00094CDF"/>
    <w:rsid w:val="000A2177"/>
    <w:rsid w:val="000C1809"/>
    <w:rsid w:val="000D29CE"/>
    <w:rsid w:val="00113F95"/>
    <w:rsid w:val="00121255"/>
    <w:rsid w:val="0014730F"/>
    <w:rsid w:val="00174B35"/>
    <w:rsid w:val="00195498"/>
    <w:rsid w:val="001A3F88"/>
    <w:rsid w:val="00202B05"/>
    <w:rsid w:val="00205C12"/>
    <w:rsid w:val="0020738C"/>
    <w:rsid w:val="00233354"/>
    <w:rsid w:val="00254F90"/>
    <w:rsid w:val="002C3EB2"/>
    <w:rsid w:val="002D34F5"/>
    <w:rsid w:val="002F3A71"/>
    <w:rsid w:val="002F4D5D"/>
    <w:rsid w:val="0034351A"/>
    <w:rsid w:val="003458EF"/>
    <w:rsid w:val="00356110"/>
    <w:rsid w:val="00381384"/>
    <w:rsid w:val="003877A5"/>
    <w:rsid w:val="0039592D"/>
    <w:rsid w:val="003B7C91"/>
    <w:rsid w:val="003F60F7"/>
    <w:rsid w:val="0043245E"/>
    <w:rsid w:val="00483D35"/>
    <w:rsid w:val="004A39F9"/>
    <w:rsid w:val="004E6130"/>
    <w:rsid w:val="004F5DB0"/>
    <w:rsid w:val="0050539F"/>
    <w:rsid w:val="00513A33"/>
    <w:rsid w:val="00546A28"/>
    <w:rsid w:val="005878EF"/>
    <w:rsid w:val="005B69CC"/>
    <w:rsid w:val="006C2A12"/>
    <w:rsid w:val="00700779"/>
    <w:rsid w:val="00701562"/>
    <w:rsid w:val="00716C9A"/>
    <w:rsid w:val="00727EA1"/>
    <w:rsid w:val="00793AB6"/>
    <w:rsid w:val="00794467"/>
    <w:rsid w:val="007C4A3F"/>
    <w:rsid w:val="00842FBE"/>
    <w:rsid w:val="00844FC2"/>
    <w:rsid w:val="00892B77"/>
    <w:rsid w:val="009538C7"/>
    <w:rsid w:val="00977616"/>
    <w:rsid w:val="009814F2"/>
    <w:rsid w:val="009853B6"/>
    <w:rsid w:val="009C272F"/>
    <w:rsid w:val="00A05C18"/>
    <w:rsid w:val="00AA37A8"/>
    <w:rsid w:val="00AA457D"/>
    <w:rsid w:val="00AB477E"/>
    <w:rsid w:val="00B07F60"/>
    <w:rsid w:val="00B15E4E"/>
    <w:rsid w:val="00B52AA0"/>
    <w:rsid w:val="00BA1167"/>
    <w:rsid w:val="00BA4E44"/>
    <w:rsid w:val="00BD16F0"/>
    <w:rsid w:val="00BD190F"/>
    <w:rsid w:val="00BF204E"/>
    <w:rsid w:val="00C736C6"/>
    <w:rsid w:val="00C87871"/>
    <w:rsid w:val="00CB00B0"/>
    <w:rsid w:val="00CC4F98"/>
    <w:rsid w:val="00CF29A7"/>
    <w:rsid w:val="00D02901"/>
    <w:rsid w:val="00D7631C"/>
    <w:rsid w:val="00D87841"/>
    <w:rsid w:val="00DC56D3"/>
    <w:rsid w:val="00DC64AD"/>
    <w:rsid w:val="00DD1886"/>
    <w:rsid w:val="00DD3BBE"/>
    <w:rsid w:val="00DE3699"/>
    <w:rsid w:val="00E02917"/>
    <w:rsid w:val="00E3616E"/>
    <w:rsid w:val="00E41321"/>
    <w:rsid w:val="00E46DE6"/>
    <w:rsid w:val="00E67F3F"/>
    <w:rsid w:val="00E949CC"/>
    <w:rsid w:val="00EB1728"/>
    <w:rsid w:val="00F07797"/>
    <w:rsid w:val="00F3678F"/>
    <w:rsid w:val="00F52A42"/>
    <w:rsid w:val="00F80A30"/>
    <w:rsid w:val="00F9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16E"/>
    <w:pPr>
      <w:ind w:left="720"/>
      <w:contextualSpacing/>
    </w:pPr>
  </w:style>
  <w:style w:type="character" w:styleId="a5">
    <w:name w:val="Strong"/>
    <w:basedOn w:val="a0"/>
    <w:uiPriority w:val="22"/>
    <w:qFormat/>
    <w:rsid w:val="00E3616E"/>
    <w:rPr>
      <w:b/>
      <w:bCs/>
    </w:rPr>
  </w:style>
  <w:style w:type="character" w:customStyle="1" w:styleId="bolighting">
    <w:name w:val="bo_lighting"/>
    <w:basedOn w:val="a0"/>
    <w:rsid w:val="00BA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18" Type="http://schemas.openxmlformats.org/officeDocument/2006/relationships/hyperlink" Target="https://e.lanbook.com/book/126716" TargetMode="External"/><Relationship Id="rId26" Type="http://schemas.openxmlformats.org/officeDocument/2006/relationships/hyperlink" Target="https://elib.bstu.ru/Reader/Book/2013040917384466917800004129" TargetMode="External"/><Relationship Id="rId39" Type="http://schemas.openxmlformats.org/officeDocument/2006/relationships/hyperlink" Target="https://e.lanbook.com/book/1086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.bstu.ru/Reader/Book/2018051210454048000000658000" TargetMode="External"/><Relationship Id="rId34" Type="http://schemas.openxmlformats.org/officeDocument/2006/relationships/hyperlink" Target="https://www.iprbookshop.ru/55199" TargetMode="External"/><Relationship Id="rId42" Type="http://schemas.openxmlformats.org/officeDocument/2006/relationships/hyperlink" Target="http://www.iprbookshop.ru/20074" TargetMode="External"/><Relationship Id="rId47" Type="http://schemas.openxmlformats.org/officeDocument/2006/relationships/hyperlink" Target="https://elib.bstu.ru/Reader/Book/2016122314301252400000652071" TargetMode="External"/><Relationship Id="rId50" Type="http://schemas.openxmlformats.org/officeDocument/2006/relationships/hyperlink" Target="https://www.iprbookshop.ru/20457" TargetMode="External"/><Relationship Id="rId7" Type="http://schemas.openxmlformats.org/officeDocument/2006/relationships/hyperlink" Target="https://elib.bstu.ru/Reader/Book/2014040921010116957100003732" TargetMode="External"/><Relationship Id="rId12" Type="http://schemas.openxmlformats.org/officeDocument/2006/relationships/hyperlink" Target="http://www.iprbookshop.ru/80461.html" TargetMode="External"/><Relationship Id="rId17" Type="http://schemas.openxmlformats.org/officeDocument/2006/relationships/hyperlink" Target="http://www.iprbookshop.ru/14278" TargetMode="External"/><Relationship Id="rId25" Type="http://schemas.openxmlformats.org/officeDocument/2006/relationships/hyperlink" Target="https://elib.bstu.ru/Reader/Book/2019062114452874800000652713" TargetMode="External"/><Relationship Id="rId33" Type="http://schemas.openxmlformats.org/officeDocument/2006/relationships/hyperlink" Target="https://www.iprbookshop.ru/34687" TargetMode="External"/><Relationship Id="rId38" Type="http://schemas.openxmlformats.org/officeDocument/2006/relationships/hyperlink" Target="http://www.iprbookshop.ru/15995" TargetMode="External"/><Relationship Id="rId46" Type="http://schemas.openxmlformats.org/officeDocument/2006/relationships/hyperlink" Target="http://www.iprbookshop.ru/273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.bstu.ru/Reader/Book/2019070210443002600000654239" TargetMode="External"/><Relationship Id="rId20" Type="http://schemas.openxmlformats.org/officeDocument/2006/relationships/hyperlink" Target="https://e.lanbook.com/book/281" TargetMode="External"/><Relationship Id="rId29" Type="http://schemas.openxmlformats.org/officeDocument/2006/relationships/hyperlink" Target="https://e.lanbook.com/book/123463" TargetMode="External"/><Relationship Id="rId41" Type="http://schemas.openxmlformats.org/officeDocument/2006/relationships/hyperlink" Target="http://www.iprbookshop.ru/193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.bstu.ru/Reader/Book/2014040921011004278300009867" TargetMode="External"/><Relationship Id="rId11" Type="http://schemas.openxmlformats.org/officeDocument/2006/relationships/hyperlink" Target="https://elib.bstu.ru/Reader/Book/2018030213583551400000658048" TargetMode="External"/><Relationship Id="rId24" Type="http://schemas.openxmlformats.org/officeDocument/2006/relationships/hyperlink" Target="https://elib.bstu.ru/Reader/Book/2013040917384269006900005988" TargetMode="External"/><Relationship Id="rId32" Type="http://schemas.openxmlformats.org/officeDocument/2006/relationships/hyperlink" Target="https://elib.bstu.ru/Reader/Book/2021121614532405700000657047" TargetMode="External"/><Relationship Id="rId37" Type="http://schemas.openxmlformats.org/officeDocument/2006/relationships/hyperlink" Target="http://www.iprbookshop.ru/22653" TargetMode="External"/><Relationship Id="rId40" Type="http://schemas.openxmlformats.org/officeDocument/2006/relationships/hyperlink" Target="http://www.iprbookshop.ru/20208" TargetMode="External"/><Relationship Id="rId45" Type="http://schemas.openxmlformats.org/officeDocument/2006/relationships/hyperlink" Target="http://www.iprbookshop.ru/2052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.bstu.ru/?searchType=User&amp;BasicSearchString=%D0%BC%D0%B0%D1%82%D0%B5%D0%BC%D0%B0%D1%82%D0%B8%D0%BA%D0%B0&amp;ViewMode=false&amp;Author=%D1%84%D0%B5%D0%BE%D0%BA%D1%82%D0%B8%D1%81%D1%82%D0%BE%D0%B2&amp;PackId=0&amp;page=1" TargetMode="External"/><Relationship Id="rId23" Type="http://schemas.openxmlformats.org/officeDocument/2006/relationships/hyperlink" Target="https://elib.bstu.ru/Reader/Book/2019062114452874800000652713" TargetMode="External"/><Relationship Id="rId28" Type="http://schemas.openxmlformats.org/officeDocument/2006/relationships/hyperlink" Target="https://e.lanbook.com/book/113945" TargetMode="External"/><Relationship Id="rId36" Type="http://schemas.openxmlformats.org/officeDocument/2006/relationships/hyperlink" Target="https://elib.bstu.ru/Reader/Book/2017102510362511800000657015" TargetMode="External"/><Relationship Id="rId49" Type="http://schemas.openxmlformats.org/officeDocument/2006/relationships/hyperlink" Target="https://www.iprbookshop.ru/108318" TargetMode="External"/><Relationship Id="rId10" Type="http://schemas.openxmlformats.org/officeDocument/2006/relationships/hyperlink" Target="https://elib.bstu.ru/Reader/Book/2018030214382559800000654970" TargetMode="External"/><Relationship Id="rId19" Type="http://schemas.openxmlformats.org/officeDocument/2006/relationships/hyperlink" Target="https://e.lanbook.com/book/4549" TargetMode="External"/><Relationship Id="rId31" Type="http://schemas.openxmlformats.org/officeDocument/2006/relationships/hyperlink" Target="https://elib.bstu.ru/Reader/Book/2018052115492833300000656809" TargetMode="External"/><Relationship Id="rId44" Type="http://schemas.openxmlformats.org/officeDocument/2006/relationships/hyperlink" Target="http://www.iprbookshop.ru/2045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20122310282209700000659477" TargetMode="External"/><Relationship Id="rId14" Type="http://schemas.openxmlformats.org/officeDocument/2006/relationships/hyperlink" Target="https://elib.bstu.ru/Reader/Book/2013040917465783500600003568" TargetMode="External"/><Relationship Id="rId22" Type="http://schemas.openxmlformats.org/officeDocument/2006/relationships/hyperlink" Target="https://elib.bstu.ru/?searchType=User&amp;BasicSearchString=%D0%BC%D0%B5%D1%85%D0%B0%D0%BD%D0%B8%D0%BA%D0%B0&amp;ViewMode=false&amp;Author=%D1%81%D0%B0%D0%B1%D1%8B%D0%BB%D0%B8%D0%BD%D1%81%D0%BA%D0%B8%D0%B9&amp;PackId=0&amp;page=1" TargetMode="External"/><Relationship Id="rId27" Type="http://schemas.openxmlformats.org/officeDocument/2006/relationships/hyperlink" Target="https://e.lanbook.com/book/113944" TargetMode="External"/><Relationship Id="rId30" Type="http://schemas.openxmlformats.org/officeDocument/2006/relationships/hyperlink" Target="https://e.lanbook.com/book/125441" TargetMode="External"/><Relationship Id="rId35" Type="http://schemas.openxmlformats.org/officeDocument/2006/relationships/hyperlink" Target="https://elib.bstu.ru/Reader/Book/2016070612324184700000657300" TargetMode="External"/><Relationship Id="rId43" Type="http://schemas.openxmlformats.org/officeDocument/2006/relationships/hyperlink" Target="http://www.iprbookshop.ru/60128" TargetMode="External"/><Relationship Id="rId48" Type="http://schemas.openxmlformats.org/officeDocument/2006/relationships/hyperlink" Target="https://elib.bstu.ru/Reader/Book/2016123011261060000000657658" TargetMode="External"/><Relationship Id="rId8" Type="http://schemas.openxmlformats.org/officeDocument/2006/relationships/hyperlink" Target="https://elib.bstu.ru/Reader/Book/2014040921114632766200003568" TargetMode="External"/><Relationship Id="rId51" Type="http://schemas.openxmlformats.org/officeDocument/2006/relationships/hyperlink" Target="https://elib.bstu.ru/Reader/Book/2018100915445163000000653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3F0F-A687-4498-920E-8AB47F99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15</cp:revision>
  <dcterms:created xsi:type="dcterms:W3CDTF">2022-06-08T11:48:00Z</dcterms:created>
  <dcterms:modified xsi:type="dcterms:W3CDTF">2022-07-04T13:03:00Z</dcterms:modified>
</cp:coreProperties>
</file>